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B607" w14:textId="1B3B2C55" w:rsidR="00D07ED5" w:rsidRPr="008178A2" w:rsidRDefault="00AC02EC" w:rsidP="00CB4186">
      <w:pPr>
        <w:pStyle w:val="Default"/>
        <w:widowControl w:val="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8178A2">
        <w:rPr>
          <w:rFonts w:asciiTheme="minorHAnsi" w:hAnsiTheme="minorHAnsi" w:cstheme="minorHAnsi"/>
          <w:b/>
          <w:spacing w:val="20"/>
          <w:sz w:val="28"/>
          <w:szCs w:val="28"/>
        </w:rPr>
        <w:t>CANDIDATURA RECLUTAMENTO FIGUR</w:t>
      </w:r>
      <w:r w:rsidR="009B6EED" w:rsidRPr="008178A2">
        <w:rPr>
          <w:rFonts w:asciiTheme="minorHAnsi" w:hAnsiTheme="minorHAnsi" w:cstheme="minorHAnsi"/>
          <w:b/>
          <w:spacing w:val="20"/>
          <w:sz w:val="28"/>
          <w:szCs w:val="28"/>
        </w:rPr>
        <w:t>E</w:t>
      </w:r>
      <w:r w:rsidRPr="008178A2">
        <w:rPr>
          <w:rFonts w:asciiTheme="minorHAnsi" w:hAnsiTheme="minorHAnsi" w:cstheme="minorHAnsi"/>
          <w:b/>
          <w:spacing w:val="20"/>
          <w:sz w:val="28"/>
          <w:szCs w:val="28"/>
        </w:rPr>
        <w:t xml:space="preserve"> PROFESSIONAL</w:t>
      </w:r>
      <w:r w:rsidR="009B6EED" w:rsidRPr="008178A2">
        <w:rPr>
          <w:rFonts w:asciiTheme="minorHAnsi" w:hAnsiTheme="minorHAnsi" w:cstheme="minorHAnsi"/>
          <w:b/>
          <w:spacing w:val="20"/>
          <w:sz w:val="28"/>
          <w:szCs w:val="28"/>
        </w:rPr>
        <w:t>I</w:t>
      </w:r>
    </w:p>
    <w:p w14:paraId="1C92A46B" w14:textId="5B849975" w:rsidR="00A21B9F" w:rsidRDefault="00E82D62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CC184F">
        <w:rPr>
          <w:rFonts w:asciiTheme="minorHAnsi" w:hAnsiTheme="minorHAnsi" w:cstheme="minorHAnsi"/>
          <w:b/>
          <w:spacing w:val="20"/>
          <w:sz w:val="28"/>
          <w:szCs w:val="28"/>
        </w:rPr>
        <w:t>TUTOR</w:t>
      </w:r>
      <w:r w:rsidR="003E4F06" w:rsidRPr="00CC184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SCOLASTICO</w:t>
      </w:r>
    </w:p>
    <w:p w14:paraId="4491B899" w14:textId="0A233DDA" w:rsidR="009B6EED" w:rsidRPr="00CC184F" w:rsidRDefault="001042A0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>
        <w:rPr>
          <w:rFonts w:asciiTheme="minorHAnsi" w:hAnsiTheme="minorHAnsi" w:cstheme="minorHAnsi"/>
          <w:b/>
          <w:spacing w:val="20"/>
          <w:sz w:val="28"/>
          <w:szCs w:val="28"/>
        </w:rPr>
        <w:t>TUTOR</w:t>
      </w:r>
      <w:r w:rsidR="009B6EED">
        <w:rPr>
          <w:rFonts w:asciiTheme="minorHAnsi" w:hAnsiTheme="minorHAnsi" w:cstheme="minorHAnsi"/>
          <w:b/>
          <w:spacing w:val="20"/>
          <w:sz w:val="28"/>
          <w:szCs w:val="28"/>
        </w:rPr>
        <w:t xml:space="preserve"> ACCOMPAGNATORE</w:t>
      </w:r>
    </w:p>
    <w:p w14:paraId="4DBC4602" w14:textId="5A6F4595" w:rsidR="00C94109" w:rsidRPr="004E0BAE" w:rsidRDefault="00033AEF" w:rsidP="00C94109">
      <w:pPr>
        <w:pStyle w:val="Default"/>
        <w:ind w:left="1260" w:hanging="1260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4E0BAE">
        <w:rPr>
          <w:rFonts w:asciiTheme="minorHAnsi" w:hAnsiTheme="minorHAnsi" w:cstheme="minorHAnsi"/>
          <w:bCs/>
          <w:color w:val="000000" w:themeColor="text1"/>
        </w:rPr>
        <w:t xml:space="preserve">Avviso </w:t>
      </w:r>
      <w:r w:rsidRPr="001042A0">
        <w:rPr>
          <w:rFonts w:asciiTheme="minorHAnsi" w:hAnsiTheme="minorHAnsi" w:cstheme="minorHAnsi"/>
          <w:bCs/>
          <w:color w:val="000000" w:themeColor="text1"/>
        </w:rPr>
        <w:t xml:space="preserve">pubblico prot. n. </w:t>
      </w:r>
      <w:r w:rsidR="001042A0" w:rsidRPr="001042A0">
        <w:rPr>
          <w:rFonts w:asciiTheme="minorHAnsi" w:hAnsiTheme="minorHAnsi" w:cstheme="minorHAnsi"/>
          <w:highlight w:val="white"/>
        </w:rPr>
        <w:t>136505 del 09/10/2024</w:t>
      </w:r>
      <w:r w:rsidR="001042A0" w:rsidRPr="001042A0">
        <w:rPr>
          <w:rFonts w:asciiTheme="minorHAnsi" w:hAnsiTheme="minorHAnsi" w:cstheme="minorHAnsi"/>
        </w:rPr>
        <w:t xml:space="preserve"> </w:t>
      </w:r>
      <w:r w:rsidRPr="001042A0">
        <w:rPr>
          <w:rFonts w:asciiTheme="minorHAnsi" w:hAnsiTheme="minorHAnsi" w:cstheme="minorHAnsi"/>
          <w:bCs/>
          <w:color w:val="000000" w:themeColor="text1"/>
        </w:rPr>
        <w:t>–Percorsi formativi</w:t>
      </w:r>
      <w:r w:rsidRPr="004E0BAE">
        <w:rPr>
          <w:rFonts w:asciiTheme="minorHAnsi" w:hAnsiTheme="minorHAnsi" w:cstheme="minorHAnsi"/>
          <w:bCs/>
          <w:color w:val="000000" w:themeColor="text1"/>
        </w:rPr>
        <w:t xml:space="preserve"> di lingua straniera e percorsi per le competenze trasversali e per l’orientamento (PCTO) all’estero</w:t>
      </w:r>
    </w:p>
    <w:p w14:paraId="53DB530B" w14:textId="201FADD2" w:rsidR="00C94109" w:rsidRPr="001042A0" w:rsidRDefault="00C94109" w:rsidP="00C94109">
      <w:pPr>
        <w:pStyle w:val="Default"/>
        <w:ind w:left="1260" w:hanging="1260"/>
        <w:jc w:val="center"/>
        <w:rPr>
          <w:rFonts w:asciiTheme="minorHAnsi" w:hAnsiTheme="minorHAnsi" w:cstheme="minorHAnsi"/>
          <w:bCs/>
          <w:caps/>
          <w:color w:val="000000" w:themeColor="text1"/>
        </w:rPr>
      </w:pPr>
      <w:r w:rsidRPr="004E0BAE">
        <w:rPr>
          <w:rFonts w:asciiTheme="minorHAnsi" w:hAnsiTheme="minorHAnsi" w:cstheme="minorHAnsi"/>
          <w:bCs/>
          <w:color w:val="000000" w:themeColor="text1"/>
        </w:rPr>
        <w:t>Pr</w:t>
      </w:r>
      <w:r w:rsidR="00A21B9F" w:rsidRPr="004E0BAE">
        <w:rPr>
          <w:rFonts w:asciiTheme="minorHAnsi" w:hAnsiTheme="minorHAnsi" w:cstheme="minorHAnsi"/>
          <w:bCs/>
          <w:color w:val="000000" w:themeColor="text1"/>
        </w:rPr>
        <w:t>ogetto</w:t>
      </w:r>
      <w:r w:rsidRPr="004E0BAE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Start w:id="0" w:name="_Hlk189133623"/>
      <w:r w:rsidR="001042A0" w:rsidRPr="001042A0">
        <w:rPr>
          <w:rFonts w:asciiTheme="minorHAnsi" w:hAnsiTheme="minorHAnsi" w:cstheme="minorHAnsi"/>
          <w:b/>
          <w:color w:val="000000" w:themeColor="text1"/>
        </w:rPr>
        <w:t>READY FOR MALTA</w:t>
      </w:r>
      <w:r w:rsidRPr="001042A0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End w:id="0"/>
      <w:r w:rsidRPr="001042A0">
        <w:rPr>
          <w:rFonts w:asciiTheme="minorHAnsi" w:hAnsiTheme="minorHAnsi" w:cstheme="minorHAnsi"/>
          <w:bCs/>
          <w:color w:val="000000" w:themeColor="text1"/>
        </w:rPr>
        <w:t xml:space="preserve">– </w:t>
      </w:r>
      <w:r w:rsidR="004E0BAE" w:rsidRPr="001042A0">
        <w:rPr>
          <w:rFonts w:asciiTheme="minorHAnsi" w:hAnsiTheme="minorHAnsi" w:cstheme="minorHAnsi"/>
          <w:bCs/>
          <w:color w:val="000000" w:themeColor="text1"/>
        </w:rPr>
        <w:t>COD</w:t>
      </w:r>
      <w:r w:rsidRPr="001042A0">
        <w:rPr>
          <w:rFonts w:asciiTheme="minorHAnsi" w:hAnsiTheme="minorHAnsi" w:cstheme="minorHAnsi"/>
          <w:bCs/>
          <w:color w:val="000000" w:themeColor="text1"/>
        </w:rPr>
        <w:t>.:</w:t>
      </w:r>
      <w:r w:rsidR="00A21B9F" w:rsidRPr="001042A0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1042A0" w:rsidRPr="001042A0">
        <w:rPr>
          <w:rFonts w:asciiTheme="minorHAnsi" w:hAnsiTheme="minorHAnsi" w:cstheme="minorHAnsi"/>
          <w:bCs/>
          <w:highlight w:val="white"/>
        </w:rPr>
        <w:t xml:space="preserve">10.6.6B-FSEPON-CA-2024-142 </w:t>
      </w:r>
      <w:r w:rsidR="004E0BAE" w:rsidRPr="001042A0">
        <w:rPr>
          <w:rFonts w:asciiTheme="minorHAnsi" w:hAnsiTheme="minorHAnsi" w:cstheme="minorHAnsi"/>
          <w:bCs/>
          <w:color w:val="000000" w:themeColor="text1"/>
        </w:rPr>
        <w:t xml:space="preserve">– </w:t>
      </w:r>
      <w:r w:rsidRPr="001042A0">
        <w:rPr>
          <w:rFonts w:asciiTheme="minorHAnsi" w:hAnsiTheme="minorHAnsi" w:cstheme="minorHAnsi"/>
          <w:bCs/>
          <w:caps/>
          <w:color w:val="000000" w:themeColor="text1"/>
        </w:rPr>
        <w:t xml:space="preserve">CUP: </w:t>
      </w:r>
      <w:r w:rsidR="001042A0" w:rsidRPr="001042A0">
        <w:rPr>
          <w:rFonts w:asciiTheme="minorHAnsi" w:hAnsiTheme="minorHAnsi" w:cstheme="minorHAnsi"/>
          <w:bCs/>
          <w:highlight w:val="white"/>
        </w:rPr>
        <w:t>F64D24001330007</w:t>
      </w:r>
    </w:p>
    <w:p w14:paraId="6D49D69E" w14:textId="77777777" w:rsidR="00AC02EC" w:rsidRPr="00CB4186" w:rsidRDefault="00AC02EC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7912980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1" w:name="_Hlk164158441"/>
      <w:bookmarkStart w:id="2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………………………………………………………………………………………………………………………………………………………………</w:t>
      </w:r>
    </w:p>
    <w:p w14:paraId="7CDF0B10" w14:textId="5B2298F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………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</w:p>
    <w:p w14:paraId="13B85AFA" w14:textId="1F56C01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…………………………………………………………………………………………………………………………………………………………………….</w:t>
      </w:r>
    </w:p>
    <w:p w14:paraId="2B360D3B" w14:textId="71F3133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…………………………………………………………………………………………………………… prov. (…….) C.A.P. ………………………………</w:t>
      </w:r>
    </w:p>
    <w:p w14:paraId="2286ED88" w14:textId="7F6AFAD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………………………………………………………………………………………………………………………… n. ………………………………………………….</w:t>
      </w:r>
    </w:p>
    <w:p w14:paraId="3B4C971F" w14:textId="73C658D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…………………………………………………………………………………………………………………………………………………………………………………….</w:t>
      </w:r>
    </w:p>
    <w:p w14:paraId="2D53438A" w14:textId="5A04176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…………………………………………………………………………………………………………………………………………….</w:t>
      </w:r>
    </w:p>
    <w:p w14:paraId="7D418656" w14:textId="1B4B9A09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………………………………………………………………………… con funzione di ……………………………………………………………</w:t>
      </w:r>
    </w:p>
    <w:bookmarkEnd w:id="1"/>
    <w:p w14:paraId="15494980" w14:textId="7BEBBA46" w:rsidR="00CB4186" w:rsidRPr="005F3AD1" w:rsidRDefault="00CB4186" w:rsidP="004E0BAE">
      <w:pPr>
        <w:pStyle w:val="Corpotesto"/>
        <w:spacing w:before="120" w:after="12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5F3AD1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2"/>
    <w:p w14:paraId="35FDB008" w14:textId="00C9BE87" w:rsidR="005D0A5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essere ammesso/a alla procedura di selezione </w:t>
      </w:r>
      <w:r w:rsidR="003E4F06">
        <w:rPr>
          <w:rFonts w:asciiTheme="minorHAnsi" w:hAnsiTheme="minorHAnsi" w:cstheme="minorHAnsi"/>
          <w:lang w:val="it-IT"/>
        </w:rPr>
        <w:t xml:space="preserve">interna </w:t>
      </w:r>
      <w:r w:rsidR="004E0BAE" w:rsidRPr="00CB4186">
        <w:rPr>
          <w:rFonts w:asciiTheme="minorHAnsi" w:hAnsiTheme="minorHAnsi" w:cstheme="minorHAnsi"/>
          <w:lang w:val="it-IT"/>
        </w:rPr>
        <w:t xml:space="preserve">per il progetto </w:t>
      </w:r>
      <w:r w:rsidR="001042A0" w:rsidRPr="001042A0">
        <w:rPr>
          <w:rFonts w:asciiTheme="minorHAnsi" w:hAnsiTheme="minorHAnsi" w:cstheme="minorHAnsi"/>
          <w:lang w:val="it-IT"/>
        </w:rPr>
        <w:t xml:space="preserve">READY FOR MALTA </w:t>
      </w:r>
      <w:r w:rsidR="004E0BAE">
        <w:rPr>
          <w:rFonts w:asciiTheme="minorHAnsi" w:hAnsiTheme="minorHAnsi" w:cstheme="minorHAnsi"/>
          <w:lang w:val="it-IT"/>
        </w:rPr>
        <w:t xml:space="preserve">- </w:t>
      </w:r>
      <w:r w:rsidR="001042A0" w:rsidRPr="001042A0">
        <w:rPr>
          <w:rFonts w:asciiTheme="minorHAnsi" w:hAnsiTheme="minorHAnsi" w:cstheme="minorHAnsi"/>
          <w:bCs/>
          <w:color w:val="000000" w:themeColor="text1"/>
        </w:rPr>
        <w:t xml:space="preserve">COD.: </w:t>
      </w:r>
      <w:r w:rsidR="001042A0" w:rsidRPr="001042A0">
        <w:rPr>
          <w:rFonts w:asciiTheme="minorHAnsi" w:hAnsiTheme="minorHAnsi" w:cstheme="minorHAnsi"/>
          <w:bCs/>
          <w:highlight w:val="white"/>
          <w:lang w:val="it-IT"/>
        </w:rPr>
        <w:t xml:space="preserve">10.6.6B-FSEPON-CA-2024-142 </w:t>
      </w:r>
      <w:r w:rsidR="001042A0" w:rsidRPr="001042A0">
        <w:rPr>
          <w:rFonts w:asciiTheme="minorHAnsi" w:hAnsiTheme="minorHAnsi" w:cstheme="minorHAnsi"/>
          <w:bCs/>
          <w:color w:val="000000" w:themeColor="text1"/>
        </w:rPr>
        <w:t xml:space="preserve">– </w:t>
      </w:r>
      <w:r w:rsidR="001042A0" w:rsidRPr="001042A0">
        <w:rPr>
          <w:rFonts w:asciiTheme="minorHAnsi" w:hAnsiTheme="minorHAnsi" w:cstheme="minorHAnsi"/>
          <w:bCs/>
          <w:caps/>
          <w:color w:val="000000" w:themeColor="text1"/>
        </w:rPr>
        <w:t xml:space="preserve">CUP: </w:t>
      </w:r>
      <w:r w:rsidR="001042A0" w:rsidRPr="001042A0">
        <w:rPr>
          <w:rFonts w:asciiTheme="minorHAnsi" w:hAnsiTheme="minorHAnsi" w:cstheme="minorHAnsi"/>
          <w:bCs/>
          <w:highlight w:val="white"/>
          <w:lang w:val="it-IT"/>
        </w:rPr>
        <w:t>F64D24001330007</w:t>
      </w:r>
      <w:r w:rsidR="004E0BAE">
        <w:rPr>
          <w:rFonts w:asciiTheme="minorHAnsi" w:hAnsiTheme="minorHAnsi" w:cstheme="minorHAnsi"/>
          <w:lang w:val="it-IT"/>
        </w:rPr>
        <w:t xml:space="preserve">, </w:t>
      </w:r>
      <w:r w:rsidR="004E0BAE" w:rsidRPr="00CB4186">
        <w:rPr>
          <w:rFonts w:asciiTheme="minorHAnsi" w:hAnsiTheme="minorHAnsi" w:cstheme="minorHAnsi"/>
          <w:lang w:val="it-IT"/>
        </w:rPr>
        <w:t xml:space="preserve">PER </w:t>
      </w:r>
      <w:r w:rsidR="004E0BAE">
        <w:rPr>
          <w:rFonts w:asciiTheme="minorHAnsi" w:hAnsiTheme="minorHAnsi" w:cstheme="minorHAnsi"/>
          <w:b/>
          <w:color w:val="000000" w:themeColor="text1"/>
          <w:lang w:val="it-IT"/>
        </w:rPr>
        <w:t>LE FIGURE</w:t>
      </w:r>
      <w:r w:rsidR="008178A2">
        <w:rPr>
          <w:rFonts w:asciiTheme="minorHAnsi" w:hAnsiTheme="minorHAnsi" w:cstheme="minorHAnsi"/>
          <w:b/>
          <w:color w:val="000000" w:themeColor="text1"/>
          <w:lang w:val="it-IT"/>
        </w:rPr>
        <w:t xml:space="preserve"> PROFESSIONALI</w:t>
      </w:r>
      <w:r w:rsidR="004E0BAE">
        <w:rPr>
          <w:rFonts w:asciiTheme="minorHAnsi" w:hAnsiTheme="minorHAnsi" w:cstheme="minorHAnsi"/>
          <w:b/>
          <w:color w:val="000000" w:themeColor="text1"/>
          <w:lang w:val="it-IT"/>
        </w:rPr>
        <w:t xml:space="preserve"> E I RELATIVI MODULI DI SEGUITO SELEZIONATI:</w:t>
      </w:r>
    </w:p>
    <w:p w14:paraId="5BE3ED34" w14:textId="77777777" w:rsidR="00C94109" w:rsidRDefault="00C94109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3544"/>
        <w:gridCol w:w="1301"/>
      </w:tblGrid>
      <w:tr w:rsidR="001042A0" w14:paraId="6D5DF00A" w14:textId="77777777" w:rsidTr="001042A0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BB72F" w14:textId="7CAA102B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MALTA 120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DF4384" w14:textId="7EB09087" w:rsidR="001042A0" w:rsidRPr="008178A2" w:rsidRDefault="001042A0" w:rsidP="001042A0">
            <w:pPr>
              <w:pStyle w:val="Corpotesto"/>
              <w:ind w:left="-407" w:firstLine="298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it-IT"/>
                </w:rPr>
                <w:id w:val="-18706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it-IT"/>
                  </w:rPr>
                  <w:t>☐</w:t>
                </w:r>
              </w:sdtContent>
            </w:sdt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>TUTOR SCOLASTICO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2DF6B2" w14:textId="3A315FA3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120 ORE</w:t>
            </w:r>
          </w:p>
        </w:tc>
      </w:tr>
      <w:tr w:rsidR="001042A0" w14:paraId="164D51D8" w14:textId="77777777" w:rsidTr="001042A0">
        <w:trPr>
          <w:jc w:val="center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CEA69E" w14:textId="2EC5859C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MALTA </w:t>
            </w:r>
            <w:r>
              <w:rPr>
                <w:rFonts w:asciiTheme="minorHAnsi" w:hAnsiTheme="minorHAnsi" w:cstheme="minorHAnsi"/>
                <w:lang w:val="it-IT"/>
              </w:rPr>
              <w:t>120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5DDAE652" w14:textId="2A925443" w:rsidR="001042A0" w:rsidRPr="008178A2" w:rsidRDefault="001042A0" w:rsidP="001042A0">
            <w:pPr>
              <w:pStyle w:val="Corpotesto"/>
              <w:ind w:left="-407" w:firstLine="298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it-IT"/>
                </w:rPr>
                <w:id w:val="57262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lang w:val="it-IT"/>
              </w:rPr>
              <w:t>TUTOR</w:t>
            </w:r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ACCOMPAGNATORE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2B959" w14:textId="1874EC6B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120 ORE</w:t>
            </w:r>
          </w:p>
        </w:tc>
      </w:tr>
      <w:tr w:rsidR="001042A0" w:rsidRPr="008178A2" w14:paraId="269F8E6C" w14:textId="77777777" w:rsidTr="001042A0">
        <w:trPr>
          <w:trHeight w:val="284"/>
          <w:jc w:val="center"/>
        </w:trPr>
        <w:tc>
          <w:tcPr>
            <w:tcW w:w="1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497C06" w14:textId="77777777" w:rsidR="001042A0" w:rsidRPr="008178A2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27C0A1" w14:textId="0D9A5F90" w:rsidR="001042A0" w:rsidRPr="008178A2" w:rsidRDefault="001042A0" w:rsidP="001042A0">
            <w:pPr>
              <w:pStyle w:val="Corpotesto"/>
              <w:ind w:left="-407" w:firstLine="29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15C125" w14:textId="77777777" w:rsidR="001042A0" w:rsidRPr="008178A2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1042A0" w14:paraId="34C0ED42" w14:textId="77777777" w:rsidTr="001042A0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780E0" w14:textId="3AA50868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MALTA </w:t>
            </w:r>
            <w:r>
              <w:rPr>
                <w:rFonts w:asciiTheme="minorHAnsi" w:hAnsiTheme="minorHAnsi" w:cstheme="minorHAnsi"/>
                <w:lang w:val="it-IT"/>
              </w:rPr>
              <w:t>90-1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8801B1" w14:textId="4CD8E9C2" w:rsidR="001042A0" w:rsidRPr="008178A2" w:rsidRDefault="001042A0" w:rsidP="001042A0">
            <w:pPr>
              <w:pStyle w:val="Corpotesto"/>
              <w:ind w:left="-407" w:firstLine="298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it-IT"/>
                </w:rPr>
                <w:id w:val="-116600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it-IT"/>
                  </w:rPr>
                  <w:t>☐</w:t>
                </w:r>
              </w:sdtContent>
            </w:sdt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>TUTOR SCOLASTICO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B5C7DC" w14:textId="422B34A0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90 ORE</w:t>
            </w:r>
          </w:p>
        </w:tc>
      </w:tr>
      <w:tr w:rsidR="001042A0" w14:paraId="3C19DF1B" w14:textId="77777777" w:rsidTr="001042A0">
        <w:trPr>
          <w:jc w:val="center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5AC881" w14:textId="053DB9A8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MALTA </w:t>
            </w:r>
            <w:r>
              <w:rPr>
                <w:rFonts w:asciiTheme="minorHAnsi" w:hAnsiTheme="minorHAnsi" w:cstheme="minorHAnsi"/>
                <w:lang w:val="it-IT"/>
              </w:rPr>
              <w:t>90-1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DCADA4C" w14:textId="4B8D0D71" w:rsidR="001042A0" w:rsidRPr="008178A2" w:rsidRDefault="001042A0" w:rsidP="001042A0">
            <w:pPr>
              <w:pStyle w:val="Corpotesto"/>
              <w:ind w:left="-407" w:firstLine="298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it-IT"/>
                </w:rPr>
                <w:id w:val="-16406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lang w:val="it-IT"/>
              </w:rPr>
              <w:t>TUTOR</w:t>
            </w:r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ACCOMPAGNATORE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582DA" w14:textId="7D3097D0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90 ORE</w:t>
            </w:r>
          </w:p>
        </w:tc>
      </w:tr>
      <w:tr w:rsidR="001042A0" w:rsidRPr="008178A2" w14:paraId="5FBDF5F9" w14:textId="77777777" w:rsidTr="001042A0">
        <w:trPr>
          <w:trHeight w:val="284"/>
          <w:jc w:val="center"/>
        </w:trPr>
        <w:tc>
          <w:tcPr>
            <w:tcW w:w="1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90D697" w14:textId="77777777" w:rsidR="001042A0" w:rsidRPr="008178A2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853926" w14:textId="1D4E68ED" w:rsidR="001042A0" w:rsidRPr="008178A2" w:rsidRDefault="001042A0" w:rsidP="001042A0">
            <w:pPr>
              <w:pStyle w:val="Corpotesto"/>
              <w:ind w:left="-407" w:firstLine="29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EE1590" w14:textId="77777777" w:rsidR="001042A0" w:rsidRPr="008178A2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1042A0" w14:paraId="2FDCB28E" w14:textId="77777777" w:rsidTr="001042A0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484C" w14:textId="1A1968A8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MALTA </w:t>
            </w:r>
            <w:r>
              <w:rPr>
                <w:rFonts w:asciiTheme="minorHAnsi" w:hAnsiTheme="minorHAnsi" w:cstheme="minorHAnsi"/>
                <w:lang w:val="it-IT"/>
              </w:rPr>
              <w:t>90-2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EC423C" w14:textId="4215D66A" w:rsidR="001042A0" w:rsidRPr="008178A2" w:rsidRDefault="001042A0" w:rsidP="001042A0">
            <w:pPr>
              <w:pStyle w:val="Corpotesto"/>
              <w:ind w:left="-407" w:firstLine="298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it-IT"/>
                </w:rPr>
                <w:id w:val="14986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it-IT"/>
                  </w:rPr>
                  <w:t>☐</w:t>
                </w:r>
              </w:sdtContent>
            </w:sdt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>TUTOR SCOLASTICO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B5BB3C" w14:textId="6EAFEF0D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90 ORE</w:t>
            </w:r>
          </w:p>
        </w:tc>
      </w:tr>
      <w:tr w:rsidR="001042A0" w14:paraId="04FC97E3" w14:textId="77777777" w:rsidTr="001042A0">
        <w:trPr>
          <w:jc w:val="center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BACF8C" w14:textId="5B998955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MALTA </w:t>
            </w:r>
            <w:r>
              <w:rPr>
                <w:rFonts w:asciiTheme="minorHAnsi" w:hAnsiTheme="minorHAnsi" w:cstheme="minorHAnsi"/>
                <w:lang w:val="it-IT"/>
              </w:rPr>
              <w:t>90-2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59B8FF28" w14:textId="21E451DE" w:rsidR="001042A0" w:rsidRPr="008178A2" w:rsidRDefault="001042A0" w:rsidP="001042A0">
            <w:pPr>
              <w:pStyle w:val="Corpotesto"/>
              <w:ind w:left="-407" w:firstLine="298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it-IT"/>
                </w:rPr>
                <w:id w:val="94751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lang w:val="it-IT"/>
              </w:rPr>
              <w:t>TUTOR</w:t>
            </w:r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ACCOMPAGNATORE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17E72" w14:textId="431772BE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90 ORE</w:t>
            </w:r>
          </w:p>
        </w:tc>
      </w:tr>
      <w:tr w:rsidR="001042A0" w14:paraId="589CC08A" w14:textId="77777777" w:rsidTr="0004011D">
        <w:trPr>
          <w:trHeight w:val="284"/>
          <w:jc w:val="center"/>
        </w:trPr>
        <w:tc>
          <w:tcPr>
            <w:tcW w:w="1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749C78" w14:textId="77777777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1A9C86" w14:textId="77777777" w:rsidR="001042A0" w:rsidRPr="008178A2" w:rsidRDefault="001042A0" w:rsidP="001042A0">
            <w:pPr>
              <w:pStyle w:val="Corpotesto"/>
              <w:ind w:left="-407" w:firstLine="298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F39B61" w14:textId="77777777" w:rsidR="001042A0" w:rsidRDefault="001042A0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1042A0" w14:paraId="4DA43D43" w14:textId="77777777" w:rsidTr="0004011D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26FA1" w14:textId="6E610D0E" w:rsidR="001042A0" w:rsidRDefault="001042A0" w:rsidP="001042A0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MALTA 90-</w:t>
            </w:r>
            <w:r>
              <w:rPr>
                <w:rFonts w:asciiTheme="minorHAnsi" w:hAnsiTheme="minorHAnsi" w:cstheme="minorHAnsi"/>
                <w:lang w:val="it-IT"/>
              </w:rP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7976A8D" w14:textId="1043A9F0" w:rsidR="001042A0" w:rsidRPr="008178A2" w:rsidRDefault="001042A0" w:rsidP="001042A0">
            <w:pPr>
              <w:pStyle w:val="Corpotesto"/>
              <w:ind w:left="-407" w:firstLine="298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it-IT"/>
                </w:rPr>
                <w:id w:val="12785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it-IT"/>
                  </w:rPr>
                  <w:t>☐</w:t>
                </w:r>
              </w:sdtContent>
            </w:sdt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>TUTOR SCOLASTICO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DFAAB3" w14:textId="263FB856" w:rsidR="001042A0" w:rsidRDefault="001042A0" w:rsidP="001042A0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9</w:t>
            </w:r>
            <w:r>
              <w:rPr>
                <w:rFonts w:asciiTheme="minorHAnsi" w:hAnsiTheme="minorHAnsi" w:cstheme="minorHAnsi"/>
                <w:lang w:val="it-IT"/>
              </w:rPr>
              <w:t>0 ORE</w:t>
            </w:r>
          </w:p>
        </w:tc>
      </w:tr>
      <w:tr w:rsidR="001042A0" w14:paraId="5B6323C4" w14:textId="77777777" w:rsidTr="001042A0">
        <w:trPr>
          <w:jc w:val="center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55E95B" w14:textId="2CB53BFF" w:rsidR="001042A0" w:rsidRDefault="001042A0" w:rsidP="001042A0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MALTA 90-</w:t>
            </w:r>
            <w:r>
              <w:rPr>
                <w:rFonts w:asciiTheme="minorHAnsi" w:hAnsiTheme="minorHAnsi" w:cstheme="minorHAnsi"/>
                <w:lang w:val="it-IT"/>
              </w:rPr>
              <w:t>3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A0A940D" w14:textId="5932A39F" w:rsidR="001042A0" w:rsidRPr="008178A2" w:rsidRDefault="001042A0" w:rsidP="001042A0">
            <w:pPr>
              <w:pStyle w:val="Corpotesto"/>
              <w:ind w:left="-407" w:firstLine="298"/>
              <w:rPr>
                <w:rFonts w:asciiTheme="minorHAnsi" w:hAnsiTheme="minorHAnsi" w:cstheme="minorHAnsi"/>
                <w:b/>
                <w:bCs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lang w:val="it-IT"/>
                </w:rPr>
                <w:id w:val="-201883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it-IT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lang w:val="it-IT"/>
              </w:rPr>
              <w:t>TUTOR</w:t>
            </w:r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ACCOMPAGNATORE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E7609" w14:textId="20401956" w:rsidR="001042A0" w:rsidRDefault="001042A0" w:rsidP="001042A0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9</w:t>
            </w:r>
            <w:r>
              <w:rPr>
                <w:rFonts w:asciiTheme="minorHAnsi" w:hAnsiTheme="minorHAnsi" w:cstheme="minorHAnsi"/>
                <w:lang w:val="it-IT"/>
              </w:rPr>
              <w:t>0 ORE</w:t>
            </w:r>
          </w:p>
        </w:tc>
      </w:tr>
    </w:tbl>
    <w:p w14:paraId="43CB7FA1" w14:textId="77777777" w:rsidR="00C94109" w:rsidRDefault="00C94109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01C8AC10" w14:textId="77777777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proposito, il sottoscritto dichiara sotto la propria responsabilità e consapevole della responsabilità penale, previste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AA79B35" w:rsidR="00AC02EC" w:rsidRPr="00CB4186" w:rsidRDefault="0004011D" w:rsidP="0004011D">
      <w:pPr>
        <w:pStyle w:val="Corpotesto"/>
        <w:ind w:left="224" w:hanging="22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3689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che i suddetti dati anagrafici corrispondono al sottoscrittore</w:t>
      </w:r>
      <w:r>
        <w:rPr>
          <w:rFonts w:asciiTheme="minorHAnsi" w:hAnsiTheme="minorHAnsi" w:cstheme="minorHAnsi"/>
          <w:lang w:val="it-IT"/>
        </w:rPr>
        <w:t>/</w:t>
      </w:r>
      <w:proofErr w:type="spellStart"/>
      <w:r>
        <w:rPr>
          <w:rFonts w:asciiTheme="minorHAnsi" w:hAnsiTheme="minorHAnsi" w:cstheme="minorHAnsi"/>
          <w:lang w:val="it-IT"/>
        </w:rPr>
        <w:t>trice</w:t>
      </w:r>
      <w:proofErr w:type="spellEnd"/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della presente istanza;</w:t>
      </w:r>
    </w:p>
    <w:p w14:paraId="0FBAFF37" w14:textId="55F79678" w:rsidR="00AC02EC" w:rsidRPr="00CB4186" w:rsidRDefault="0004011D" w:rsidP="0004011D">
      <w:pPr>
        <w:pStyle w:val="Corpotesto"/>
        <w:ind w:left="224" w:hanging="22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713847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che i recapiti indicati sono quelli che il</w:t>
      </w:r>
      <w:r>
        <w:rPr>
          <w:rFonts w:asciiTheme="minorHAnsi" w:hAnsiTheme="minorHAnsi" w:cstheme="minorHAnsi"/>
          <w:lang w:val="it-IT"/>
        </w:rPr>
        <w:t>/la</w:t>
      </w:r>
      <w:r w:rsidR="00AC02EC" w:rsidRPr="00CB4186">
        <w:rPr>
          <w:rFonts w:asciiTheme="minorHAnsi" w:hAnsiTheme="minorHAnsi" w:cstheme="minorHAnsi"/>
          <w:lang w:val="it-IT"/>
        </w:rPr>
        <w:t xml:space="preserve"> sottoscritto</w:t>
      </w:r>
      <w:r>
        <w:rPr>
          <w:rFonts w:asciiTheme="minorHAnsi" w:hAnsiTheme="minorHAnsi" w:cstheme="minorHAnsi"/>
          <w:lang w:val="it-IT"/>
        </w:rPr>
        <w:t>/a</w:t>
      </w:r>
      <w:r w:rsidR="00AC02EC" w:rsidRPr="00CB4186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13DD943A" w14:textId="18631D86" w:rsidR="00AC02EC" w:rsidRPr="00CB4186" w:rsidRDefault="0004011D" w:rsidP="0004011D">
      <w:pPr>
        <w:pStyle w:val="Corpotesto"/>
        <w:ind w:left="224" w:hanging="22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53473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0232A49E" w:rsidR="00AC02EC" w:rsidRPr="00CB4186" w:rsidRDefault="0004011D" w:rsidP="0004011D">
      <w:pPr>
        <w:pStyle w:val="Corpotesto"/>
        <w:ind w:left="224" w:hanging="22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74931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43DAC7CD" w:rsidR="00AC02EC" w:rsidRPr="00CB4186" w:rsidRDefault="0004011D" w:rsidP="0004011D">
      <w:pPr>
        <w:pStyle w:val="Corpotesto"/>
        <w:ind w:left="224" w:hanging="22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68610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522A13D7" w:rsidR="00AC02EC" w:rsidRDefault="0004011D" w:rsidP="0004011D">
      <w:pPr>
        <w:pStyle w:val="Corpotesto"/>
        <w:ind w:left="224" w:hanging="22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208718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6E1C77A7" w:rsidR="0054581C" w:rsidRPr="00CB4186" w:rsidRDefault="0004011D" w:rsidP="0004011D">
      <w:pPr>
        <w:pStyle w:val="Corpotesto"/>
        <w:ind w:left="224" w:hanging="22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093853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54581C">
        <w:rPr>
          <w:rFonts w:asciiTheme="minorHAnsi" w:hAnsiTheme="minorHAnsi" w:cstheme="minorHAnsi"/>
          <w:lang w:val="it-IT"/>
        </w:rPr>
        <w:t>di non essere a conoscenza di essere sottoposto</w:t>
      </w:r>
      <w:r>
        <w:rPr>
          <w:rFonts w:asciiTheme="minorHAnsi" w:hAnsiTheme="minorHAnsi" w:cstheme="minorHAnsi"/>
          <w:lang w:val="it-IT"/>
        </w:rPr>
        <w:t>/a</w:t>
      </w:r>
      <w:r w:rsidR="0054581C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54581C">
        <w:rPr>
          <w:rFonts w:asciiTheme="minorHAnsi" w:hAnsiTheme="minorHAnsi" w:cstheme="minorHAnsi"/>
          <w:lang w:val="it-IT"/>
        </w:rPr>
        <w:t>a</w:t>
      </w:r>
      <w:proofErr w:type="spellEnd"/>
      <w:r w:rsidR="0054581C">
        <w:rPr>
          <w:rFonts w:asciiTheme="minorHAnsi" w:hAnsiTheme="minorHAnsi" w:cstheme="minorHAnsi"/>
          <w:lang w:val="it-IT"/>
        </w:rPr>
        <w:t xml:space="preserve"> procedimenti penali;</w:t>
      </w:r>
    </w:p>
    <w:p w14:paraId="34C73246" w14:textId="56D0D8D2" w:rsidR="008549A3" w:rsidRDefault="0004011D" w:rsidP="0004011D">
      <w:pPr>
        <w:pStyle w:val="Corpotesto"/>
        <w:ind w:left="224" w:hanging="22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15737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…………………………………</w:t>
      </w:r>
      <w:r>
        <w:rPr>
          <w:rFonts w:asciiTheme="minorHAnsi" w:hAnsiTheme="minorHAnsi" w:cstheme="minorHAnsi"/>
          <w:lang w:val="it-IT"/>
        </w:rPr>
        <w:t>…………….</w:t>
      </w:r>
    </w:p>
    <w:p w14:paraId="1BC9EE27" w14:textId="009548A4" w:rsidR="00AC02EC" w:rsidRPr="00CB4186" w:rsidRDefault="008549A3" w:rsidP="0004011D">
      <w:pPr>
        <w:pStyle w:val="Corpotesto"/>
        <w:ind w:left="2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 w:rsidR="0004011D">
        <w:rPr>
          <w:rFonts w:asciiTheme="minorHAnsi" w:hAnsiTheme="minorHAnsi" w:cstheme="minorHAnsi"/>
          <w:lang w:val="it-IT"/>
        </w:rPr>
        <w:t>………</w:t>
      </w:r>
      <w:r>
        <w:rPr>
          <w:rFonts w:asciiTheme="minorHAnsi" w:hAnsiTheme="minorHAnsi" w:cstheme="minorHAnsi"/>
          <w:lang w:val="it-IT"/>
        </w:rPr>
        <w:t>;</w:t>
      </w:r>
    </w:p>
    <w:p w14:paraId="684FC53B" w14:textId="5BBEAEE7" w:rsidR="008549A3" w:rsidRPr="008549A3" w:rsidRDefault="0004011D" w:rsidP="0004011D">
      <w:pPr>
        <w:pStyle w:val="Corpotesto"/>
        <w:ind w:left="224" w:hanging="22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37492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…………………………………………………………………………………………………</w:t>
      </w:r>
      <w:r>
        <w:rPr>
          <w:rFonts w:asciiTheme="minorHAnsi" w:hAnsiTheme="minorHAnsi" w:cstheme="minorHAnsi"/>
          <w:u w:color="000000"/>
          <w:lang w:val="it-IT"/>
        </w:rPr>
        <w:t>…………</w:t>
      </w:r>
    </w:p>
    <w:p w14:paraId="2CC2101B" w14:textId="257F495A" w:rsidR="00AC02EC" w:rsidRPr="00CB4186" w:rsidRDefault="008549A3" w:rsidP="0004011D">
      <w:pPr>
        <w:pStyle w:val="Corpotesto"/>
        <w:ind w:left="2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 w:rsidR="0004011D">
        <w:rPr>
          <w:rFonts w:asciiTheme="minorHAnsi" w:hAnsiTheme="minorHAnsi" w:cstheme="minorHAnsi"/>
          <w:u w:color="000000"/>
          <w:lang w:val="it-IT"/>
        </w:rPr>
        <w:t>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66503448" w:rsidR="008F2151" w:rsidRDefault="0004011D" w:rsidP="0004011D">
      <w:pPr>
        <w:pStyle w:val="Corpotesto"/>
        <w:ind w:left="224" w:hanging="22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611474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………………………………………………………………………………</w:t>
      </w:r>
      <w:r>
        <w:rPr>
          <w:rFonts w:asciiTheme="minorHAnsi" w:hAnsiTheme="minorHAnsi" w:cstheme="minorHAnsi"/>
          <w:lang w:val="it-IT"/>
        </w:rPr>
        <w:t>…</w:t>
      </w:r>
      <w:proofErr w:type="gramStart"/>
      <w:r>
        <w:rPr>
          <w:rFonts w:asciiTheme="minorHAnsi" w:hAnsiTheme="minorHAnsi" w:cstheme="minorHAnsi"/>
          <w:lang w:val="it-IT"/>
        </w:rPr>
        <w:t>…….</w:t>
      </w:r>
      <w:proofErr w:type="gramEnd"/>
      <w:r>
        <w:rPr>
          <w:rFonts w:asciiTheme="minorHAnsi" w:hAnsiTheme="minorHAnsi" w:cstheme="minorHAnsi"/>
          <w:lang w:val="it-IT"/>
        </w:rPr>
        <w:t>.</w:t>
      </w:r>
      <w:r w:rsidR="008F2151">
        <w:rPr>
          <w:rFonts w:asciiTheme="minorHAnsi" w:hAnsiTheme="minorHAnsi" w:cstheme="minorHAnsi"/>
          <w:lang w:val="it-IT"/>
        </w:rPr>
        <w:t>,</w:t>
      </w:r>
    </w:p>
    <w:p w14:paraId="2BF0AFA8" w14:textId="3E4A1E24" w:rsidR="00AC02EC" w:rsidRPr="00CB4186" w:rsidRDefault="008F2151" w:rsidP="0004011D">
      <w:pPr>
        <w:pStyle w:val="Corpotesto"/>
        <w:ind w:left="224" w:firstLine="1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30E6B051" w:rsidR="00AC02EC" w:rsidRPr="00CB4186" w:rsidRDefault="0004011D" w:rsidP="0004011D">
      <w:pPr>
        <w:pStyle w:val="Corpotesto"/>
        <w:ind w:left="224" w:hanging="224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23485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57803A7E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1B083CF9" w:rsidR="00AC02EC" w:rsidRPr="00CB4186" w:rsidRDefault="00DE7F62" w:rsidP="008178A2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AC02EC" w:rsidRPr="00CB4186">
        <w:rPr>
          <w:rFonts w:asciiTheme="minorHAnsi" w:hAnsiTheme="minorHAnsi" w:cstheme="minorHAnsi"/>
          <w:lang w:val="it-IT"/>
        </w:rPr>
        <w:t xml:space="preserve"> – Tabella di valutazione dei titoli, debitamente compilata e sottoscritta;</w:t>
      </w:r>
    </w:p>
    <w:p w14:paraId="234E8D6F" w14:textId="77777777" w:rsidR="00AC02EC" w:rsidRPr="00CB4186" w:rsidRDefault="00AC02EC" w:rsidP="008178A2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su modello europeo, sottoscritto dal candidato;</w:t>
      </w:r>
    </w:p>
    <w:p w14:paraId="17949CF7" w14:textId="39B12425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di un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valido</w:t>
      </w:r>
      <w:r w:rsidR="00AC02EC" w:rsidRPr="00CB4186">
        <w:rPr>
          <w:rFonts w:asciiTheme="minorHAnsi" w:hAnsiTheme="minorHAnsi" w:cstheme="minorHAnsi"/>
          <w:lang w:val="it-IT"/>
        </w:rPr>
        <w:t xml:space="preserve">. </w:t>
      </w:r>
    </w:p>
    <w:p w14:paraId="0CD020CC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2A0E82" w:rsidRPr="00BF46C7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ECD3DE" w14:textId="77777777" w:rsidR="002A0E82" w:rsidRPr="00754467" w:rsidRDefault="002A0E82" w:rsidP="0004011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771F689C" w14:textId="77777777" w:rsidR="00DE7F62" w:rsidRDefault="00DE7F62" w:rsidP="00DE7F62">
      <w:pPr>
        <w:rPr>
          <w:rFonts w:asciiTheme="minorHAnsi" w:hAnsiTheme="minorHAnsi" w:cstheme="minorHAnsi"/>
          <w:bCs/>
        </w:rPr>
      </w:pPr>
    </w:p>
    <w:p w14:paraId="6A12FC95" w14:textId="77777777" w:rsidR="0004011D" w:rsidRDefault="0004011D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139E46DD" w14:textId="77777777" w:rsidR="002A0E82" w:rsidRDefault="002A0E82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04E54AD5" w14:textId="77777777" w:rsidR="0004011D" w:rsidRDefault="0004011D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DE7F6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DE7F62" w:rsidRPr="00BF46C7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24509233" w14:textId="77777777" w:rsidR="00DE7F62" w:rsidRPr="00754467" w:rsidRDefault="00DE7F62" w:rsidP="0004011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04011D">
      <w:headerReference w:type="default" r:id="rId8"/>
      <w:footerReference w:type="default" r:id="rId9"/>
      <w:pgSz w:w="12240" w:h="15840"/>
      <w:pgMar w:top="2694" w:right="720" w:bottom="851" w:left="720" w:header="426" w:footer="4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3BCD8" w14:textId="77777777" w:rsidR="00861242" w:rsidRDefault="00861242" w:rsidP="00E02542">
      <w:r>
        <w:separator/>
      </w:r>
    </w:p>
  </w:endnote>
  <w:endnote w:type="continuationSeparator" w:id="0">
    <w:p w14:paraId="29D0BB95" w14:textId="77777777" w:rsidR="00861242" w:rsidRDefault="00861242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F3689BF" w14:textId="1B31FC94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83BDE" w14:textId="77777777" w:rsidR="00861242" w:rsidRDefault="00861242" w:rsidP="00E02542">
      <w:r>
        <w:separator/>
      </w:r>
    </w:p>
  </w:footnote>
  <w:footnote w:type="continuationSeparator" w:id="0">
    <w:p w14:paraId="1F70CB33" w14:textId="77777777" w:rsidR="00861242" w:rsidRDefault="00861242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A3D84" w14:textId="7348F847" w:rsidR="0054581C" w:rsidRDefault="0054581C" w:rsidP="0054581C">
    <w:pPr>
      <w:pStyle w:val="Intestazione"/>
      <w:jc w:val="center"/>
    </w:pPr>
    <w:r>
      <w:rPr>
        <w:b/>
        <w:noProof/>
        <w:lang w:eastAsia="it-IT"/>
      </w:rPr>
      <w:drawing>
        <wp:inline distT="0" distB="0" distL="0" distR="0" wp14:anchorId="5169BD6B" wp14:editId="441F1E62">
          <wp:extent cx="6119663" cy="1016000"/>
          <wp:effectExtent l="0" t="0" r="0" b="0"/>
          <wp:docPr id="135588238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306" cy="1016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650DD" w14:textId="6AB3A1F3" w:rsidR="00CC184F" w:rsidRPr="00CC184F" w:rsidRDefault="00CC184F" w:rsidP="0004011D">
    <w:pPr>
      <w:autoSpaceDE w:val="0"/>
      <w:autoSpaceDN w:val="0"/>
      <w:adjustRightInd w:val="0"/>
      <w:spacing w:before="6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B03E33"/>
    <w:multiLevelType w:val="hybridMultilevel"/>
    <w:tmpl w:val="1C7E5264"/>
    <w:lvl w:ilvl="0" w:tplc="2CDEB9CA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36939C5"/>
    <w:multiLevelType w:val="hybridMultilevel"/>
    <w:tmpl w:val="6902D2E6"/>
    <w:lvl w:ilvl="0" w:tplc="8154117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2"/>
  </w:num>
  <w:num w:numId="2" w16cid:durableId="1292371017">
    <w:abstractNumId w:val="0"/>
  </w:num>
  <w:num w:numId="3" w16cid:durableId="785193891">
    <w:abstractNumId w:val="4"/>
  </w:num>
  <w:num w:numId="4" w16cid:durableId="1987591777">
    <w:abstractNumId w:val="5"/>
  </w:num>
  <w:num w:numId="5" w16cid:durableId="896821884">
    <w:abstractNumId w:val="3"/>
  </w:num>
  <w:num w:numId="6" w16cid:durableId="195069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3AEF"/>
    <w:rsid w:val="0004011D"/>
    <w:rsid w:val="00063047"/>
    <w:rsid w:val="00066AA1"/>
    <w:rsid w:val="00072332"/>
    <w:rsid w:val="000B4EB0"/>
    <w:rsid w:val="000B6190"/>
    <w:rsid w:val="000B71FA"/>
    <w:rsid w:val="000C3BBF"/>
    <w:rsid w:val="00103382"/>
    <w:rsid w:val="001042A0"/>
    <w:rsid w:val="0011601E"/>
    <w:rsid w:val="001301C4"/>
    <w:rsid w:val="001701EA"/>
    <w:rsid w:val="001D2BBA"/>
    <w:rsid w:val="002223A6"/>
    <w:rsid w:val="00243D93"/>
    <w:rsid w:val="002A0E82"/>
    <w:rsid w:val="002D78A1"/>
    <w:rsid w:val="003100BF"/>
    <w:rsid w:val="00335CE6"/>
    <w:rsid w:val="003B342F"/>
    <w:rsid w:val="003E4F06"/>
    <w:rsid w:val="00441AC7"/>
    <w:rsid w:val="004525BC"/>
    <w:rsid w:val="00456886"/>
    <w:rsid w:val="00485743"/>
    <w:rsid w:val="004A10E8"/>
    <w:rsid w:val="004E0BAE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F3AD1"/>
    <w:rsid w:val="005F6287"/>
    <w:rsid w:val="00653BB1"/>
    <w:rsid w:val="00675E3E"/>
    <w:rsid w:val="00754467"/>
    <w:rsid w:val="007733E8"/>
    <w:rsid w:val="0077375F"/>
    <w:rsid w:val="007743D0"/>
    <w:rsid w:val="007D36E6"/>
    <w:rsid w:val="007F2F21"/>
    <w:rsid w:val="008178A2"/>
    <w:rsid w:val="00834471"/>
    <w:rsid w:val="008549A3"/>
    <w:rsid w:val="00861242"/>
    <w:rsid w:val="008F2151"/>
    <w:rsid w:val="00900AB9"/>
    <w:rsid w:val="009254A6"/>
    <w:rsid w:val="00953D3C"/>
    <w:rsid w:val="009B6EED"/>
    <w:rsid w:val="00A03CFD"/>
    <w:rsid w:val="00A21B9F"/>
    <w:rsid w:val="00A90464"/>
    <w:rsid w:val="00AC02EC"/>
    <w:rsid w:val="00AE3C7F"/>
    <w:rsid w:val="00B02134"/>
    <w:rsid w:val="00B41C4F"/>
    <w:rsid w:val="00B73FD7"/>
    <w:rsid w:val="00B771DA"/>
    <w:rsid w:val="00BB5C90"/>
    <w:rsid w:val="00BC57F9"/>
    <w:rsid w:val="00C02339"/>
    <w:rsid w:val="00C242EC"/>
    <w:rsid w:val="00C35DE6"/>
    <w:rsid w:val="00C71BEB"/>
    <w:rsid w:val="00C831C4"/>
    <w:rsid w:val="00C84741"/>
    <w:rsid w:val="00C90ECB"/>
    <w:rsid w:val="00C94109"/>
    <w:rsid w:val="00CB2841"/>
    <w:rsid w:val="00CB4186"/>
    <w:rsid w:val="00CC184F"/>
    <w:rsid w:val="00CD5EE3"/>
    <w:rsid w:val="00CF1E25"/>
    <w:rsid w:val="00D07ED5"/>
    <w:rsid w:val="00D23A0A"/>
    <w:rsid w:val="00D572A4"/>
    <w:rsid w:val="00D6521B"/>
    <w:rsid w:val="00DA59C4"/>
    <w:rsid w:val="00DA656B"/>
    <w:rsid w:val="00DD0819"/>
    <w:rsid w:val="00DE7F62"/>
    <w:rsid w:val="00E02542"/>
    <w:rsid w:val="00E05331"/>
    <w:rsid w:val="00E421B8"/>
    <w:rsid w:val="00E82D62"/>
    <w:rsid w:val="00E93DC7"/>
    <w:rsid w:val="00EA58A5"/>
    <w:rsid w:val="00F121E4"/>
    <w:rsid w:val="00F34305"/>
    <w:rsid w:val="00F6741F"/>
    <w:rsid w:val="00FA5682"/>
    <w:rsid w:val="00FB4106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uiPriority w:val="99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9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5</cp:revision>
  <dcterms:created xsi:type="dcterms:W3CDTF">2024-05-27T08:01:00Z</dcterms:created>
  <dcterms:modified xsi:type="dcterms:W3CDTF">2025-01-30T12:01:00Z</dcterms:modified>
</cp:coreProperties>
</file>